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09"/>
        <w:tblW w:w="15984" w:type="dxa"/>
        <w:tblLayout w:type="fixed"/>
        <w:tblLook w:val="04A0"/>
      </w:tblPr>
      <w:tblGrid>
        <w:gridCol w:w="534"/>
        <w:gridCol w:w="1375"/>
        <w:gridCol w:w="19"/>
        <w:gridCol w:w="1299"/>
        <w:gridCol w:w="1375"/>
        <w:gridCol w:w="1375"/>
        <w:gridCol w:w="1407"/>
        <w:gridCol w:w="25"/>
        <w:gridCol w:w="1488"/>
        <w:gridCol w:w="1336"/>
        <w:gridCol w:w="25"/>
        <w:gridCol w:w="1394"/>
        <w:gridCol w:w="25"/>
        <w:gridCol w:w="1644"/>
        <w:gridCol w:w="25"/>
        <w:gridCol w:w="1367"/>
        <w:gridCol w:w="25"/>
        <w:gridCol w:w="1246"/>
      </w:tblGrid>
      <w:tr w:rsidR="00955353" w:rsidRPr="00DF4D9C" w:rsidTr="00955353">
        <w:tc>
          <w:tcPr>
            <w:tcW w:w="534" w:type="dxa"/>
          </w:tcPr>
          <w:p w:rsidR="00955353" w:rsidRPr="00B3483E" w:rsidRDefault="00955353" w:rsidP="00A6629E">
            <w:pPr>
              <w:ind w:left="9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450" w:type="dxa"/>
            <w:gridSpan w:val="17"/>
          </w:tcPr>
          <w:p w:rsidR="00955353" w:rsidRPr="00B3483E" w:rsidRDefault="00955353" w:rsidP="000B5020">
            <w:pPr>
              <w:ind w:left="9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3483E">
              <w:rPr>
                <w:rFonts w:ascii="Times New Roman" w:hAnsi="Times New Roman" w:cs="Times New Roman"/>
                <w:b/>
                <w:sz w:val="40"/>
                <w:szCs w:val="40"/>
              </w:rPr>
              <w:t>План воспитательной раб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оты МБОУ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Сладковская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СОШ на 202</w:t>
            </w:r>
            <w:r w:rsidR="000B5020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Pr="00B3483E">
              <w:rPr>
                <w:rFonts w:ascii="Times New Roman" w:hAnsi="Times New Roman" w:cs="Times New Roman"/>
                <w:b/>
                <w:sz w:val="40"/>
                <w:szCs w:val="40"/>
              </w:rPr>
              <w:t>-202</w:t>
            </w:r>
            <w:r w:rsidR="000B5020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Pr="00B3483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учебный год.</w:t>
            </w:r>
          </w:p>
        </w:tc>
      </w:tr>
      <w:tr w:rsidR="00955353" w:rsidRPr="00DF4D9C" w:rsidTr="00955353">
        <w:tc>
          <w:tcPr>
            <w:tcW w:w="534" w:type="dxa"/>
          </w:tcPr>
          <w:p w:rsidR="00955353" w:rsidRPr="00DF4D9C" w:rsidRDefault="00955353" w:rsidP="00B3483E">
            <w:pPr>
              <w:ind w:lef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955353" w:rsidRPr="00987046" w:rsidRDefault="00955353" w:rsidP="00B3483E">
            <w:pPr>
              <w:ind w:left="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4" w:type="dxa"/>
            <w:gridSpan w:val="14"/>
          </w:tcPr>
          <w:p w:rsidR="00955353" w:rsidRPr="00987046" w:rsidRDefault="00955353" w:rsidP="00B3483E">
            <w:pPr>
              <w:ind w:left="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046"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</w:tc>
        <w:tc>
          <w:tcPr>
            <w:tcW w:w="1271" w:type="dxa"/>
            <w:gridSpan w:val="2"/>
          </w:tcPr>
          <w:p w:rsidR="00955353" w:rsidRPr="00DF4D9C" w:rsidRDefault="00955353" w:rsidP="00B3483E">
            <w:pPr>
              <w:ind w:lef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353" w:rsidRPr="00DF4D9C" w:rsidTr="00955353">
        <w:tc>
          <w:tcPr>
            <w:tcW w:w="534" w:type="dxa"/>
          </w:tcPr>
          <w:p w:rsidR="00955353" w:rsidRPr="00DF4D9C" w:rsidRDefault="00955353" w:rsidP="00B3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955353" w:rsidRPr="001425F1" w:rsidRDefault="00955353" w:rsidP="00B34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  <w:r w:rsidRPr="00D06D5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школьные дела</w:t>
            </w:r>
          </w:p>
        </w:tc>
        <w:tc>
          <w:tcPr>
            <w:tcW w:w="1299" w:type="dxa"/>
          </w:tcPr>
          <w:p w:rsidR="00955353" w:rsidRPr="001425F1" w:rsidRDefault="00955353" w:rsidP="00B34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  <w:r w:rsidRPr="007E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Социальное партнерство </w:t>
            </w:r>
          </w:p>
        </w:tc>
        <w:tc>
          <w:tcPr>
            <w:tcW w:w="1375" w:type="dxa"/>
          </w:tcPr>
          <w:p w:rsidR="00955353" w:rsidRPr="001425F1" w:rsidRDefault="00955353" w:rsidP="00B34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  <w:r w:rsidRPr="00066960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предметно-пространственной среды.</w:t>
            </w:r>
          </w:p>
        </w:tc>
        <w:tc>
          <w:tcPr>
            <w:tcW w:w="1375" w:type="dxa"/>
          </w:tcPr>
          <w:p w:rsidR="00955353" w:rsidRPr="001425F1" w:rsidRDefault="00955353" w:rsidP="00B34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  <w:r w:rsidRPr="007E0B9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и безопасность.</w:t>
            </w:r>
          </w:p>
        </w:tc>
        <w:tc>
          <w:tcPr>
            <w:tcW w:w="1432" w:type="dxa"/>
            <w:gridSpan w:val="2"/>
          </w:tcPr>
          <w:p w:rsidR="00955353" w:rsidRPr="001425F1" w:rsidRDefault="00955353" w:rsidP="00B34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  <w:r w:rsidRPr="008533D5">
              <w:rPr>
                <w:rFonts w:ascii="Times New Roman" w:hAnsi="Times New Roman" w:cs="Times New Roman"/>
                <w:b/>
                <w:sz w:val="20"/>
                <w:szCs w:val="20"/>
              </w:rPr>
              <w:t>Детские общественные объединения, РДДМ</w:t>
            </w:r>
          </w:p>
        </w:tc>
        <w:tc>
          <w:tcPr>
            <w:tcW w:w="1488" w:type="dxa"/>
          </w:tcPr>
          <w:p w:rsidR="00955353" w:rsidRPr="001425F1" w:rsidRDefault="00955353" w:rsidP="00B34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  <w:r w:rsidRPr="00D06D54">
              <w:rPr>
                <w:rFonts w:ascii="Times New Roman" w:hAnsi="Times New Roman" w:cs="Times New Roman"/>
                <w:b/>
                <w:sz w:val="20"/>
                <w:szCs w:val="20"/>
              </w:rPr>
              <w:t>Классное руководство</w:t>
            </w:r>
          </w:p>
        </w:tc>
        <w:tc>
          <w:tcPr>
            <w:tcW w:w="1361" w:type="dxa"/>
            <w:gridSpan w:val="2"/>
          </w:tcPr>
          <w:p w:rsidR="00955353" w:rsidRPr="001425F1" w:rsidRDefault="00955353" w:rsidP="009553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  <w:r w:rsidRPr="00D06D54">
              <w:rPr>
                <w:rFonts w:ascii="Times New Roman" w:hAnsi="Times New Roman" w:cs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419" w:type="dxa"/>
            <w:gridSpan w:val="2"/>
          </w:tcPr>
          <w:p w:rsidR="00955353" w:rsidRPr="008533D5" w:rsidRDefault="00955353" w:rsidP="00B34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3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Внешкольные мероприятия </w:t>
            </w:r>
          </w:p>
          <w:p w:rsidR="00955353" w:rsidRPr="001425F1" w:rsidRDefault="00955353" w:rsidP="00B34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  <w:r w:rsidRPr="008533D5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Экскурсии, экспедиции походы</w:t>
            </w:r>
          </w:p>
        </w:tc>
        <w:tc>
          <w:tcPr>
            <w:tcW w:w="1669" w:type="dxa"/>
            <w:gridSpan w:val="2"/>
          </w:tcPr>
          <w:p w:rsidR="00955353" w:rsidRPr="00EF4058" w:rsidRDefault="00955353" w:rsidP="00B34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058"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«Билет в будущее».</w:t>
            </w:r>
          </w:p>
        </w:tc>
        <w:tc>
          <w:tcPr>
            <w:tcW w:w="1392" w:type="dxa"/>
            <w:gridSpan w:val="2"/>
          </w:tcPr>
          <w:p w:rsidR="00955353" w:rsidRPr="001425F1" w:rsidRDefault="00955353" w:rsidP="00B34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  <w:r w:rsidRPr="004E72AD">
              <w:rPr>
                <w:rFonts w:ascii="Times New Roman" w:hAnsi="Times New Roman" w:cs="Times New Roman"/>
                <w:b/>
                <w:sz w:val="20"/>
                <w:szCs w:val="20"/>
              </w:rPr>
              <w:t>Взаимосвязь  с родителями</w:t>
            </w:r>
          </w:p>
        </w:tc>
        <w:tc>
          <w:tcPr>
            <w:tcW w:w="1246" w:type="dxa"/>
          </w:tcPr>
          <w:p w:rsidR="00955353" w:rsidRPr="001425F1" w:rsidRDefault="00955353" w:rsidP="00B34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  <w:r w:rsidRPr="004E7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Точка роста </w:t>
            </w:r>
          </w:p>
        </w:tc>
      </w:tr>
      <w:tr w:rsidR="00955353" w:rsidRPr="00DF4D9C" w:rsidTr="00955353">
        <w:tc>
          <w:tcPr>
            <w:tcW w:w="534" w:type="dxa"/>
            <w:shd w:val="clear" w:color="auto" w:fill="A6A6A6" w:themeFill="background1" w:themeFillShade="A6"/>
          </w:tcPr>
          <w:p w:rsidR="00955353" w:rsidRPr="0070245B" w:rsidRDefault="00955353" w:rsidP="00B348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450" w:type="dxa"/>
            <w:gridSpan w:val="17"/>
            <w:shd w:val="clear" w:color="auto" w:fill="A6A6A6" w:themeFill="background1" w:themeFillShade="A6"/>
          </w:tcPr>
          <w:p w:rsidR="00955353" w:rsidRPr="0070245B" w:rsidRDefault="00955353" w:rsidP="00B348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24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</w:tr>
      <w:tr w:rsidR="00D06D54" w:rsidRPr="00DF4D9C" w:rsidTr="00955353">
        <w:tc>
          <w:tcPr>
            <w:tcW w:w="534" w:type="dxa"/>
          </w:tcPr>
          <w:p w:rsidR="00D06D54" w:rsidRDefault="00D06D54" w:rsidP="00B34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D06D54" w:rsidRPr="00DF4D9C" w:rsidRDefault="00D06D54" w:rsidP="00B34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Линейка посвященная «Дню знаний».</w:t>
            </w:r>
          </w:p>
        </w:tc>
        <w:tc>
          <w:tcPr>
            <w:tcW w:w="1299" w:type="dxa"/>
          </w:tcPr>
          <w:p w:rsidR="00D06D54" w:rsidRPr="00DF4D9C" w:rsidRDefault="00D06D54" w:rsidP="00B34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партнерство предусмотрено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Илекского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зоотехникума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сельской библиотекой, сельским домом культуры,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Илекской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ДЮСШ, районным ДДТ.</w:t>
            </w:r>
          </w:p>
        </w:tc>
        <w:tc>
          <w:tcPr>
            <w:tcW w:w="1375" w:type="dxa"/>
          </w:tcPr>
          <w:p w:rsidR="00005DA9" w:rsidRPr="00871EFC" w:rsidRDefault="00005DA9" w:rsidP="00005DA9">
            <w:pPr>
              <w:pStyle w:val="TableParagraph"/>
              <w:spacing w:line="262" w:lineRule="exact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Выставки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рисунков,</w:t>
            </w:r>
          </w:p>
          <w:p w:rsidR="00005DA9" w:rsidRPr="00871EFC" w:rsidRDefault="00005DA9" w:rsidP="00005DA9">
            <w:pPr>
              <w:pStyle w:val="TableParagraph"/>
              <w:ind w:right="289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фотографий</w:t>
            </w:r>
            <w:r w:rsidRPr="00871EFC">
              <w:rPr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творческих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работ,</w:t>
            </w:r>
            <w:r w:rsidRPr="00871EFC">
              <w:rPr>
                <w:spacing w:val="-5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посвященных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событиям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</w:p>
          <w:p w:rsidR="00D06D54" w:rsidRDefault="00005DA9" w:rsidP="00005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памятным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датам</w:t>
            </w:r>
          </w:p>
        </w:tc>
        <w:tc>
          <w:tcPr>
            <w:tcW w:w="1375" w:type="dxa"/>
            <w:vMerge w:val="restart"/>
          </w:tcPr>
          <w:p w:rsidR="00D06D54" w:rsidRPr="00DF4D9C" w:rsidRDefault="00D06D54" w:rsidP="00B34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профилактические беседы, тестирование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 психолога, инструктажи в начале каждой четверти и на летний период,  контроль посещаемости, внешнего вида, настроения, и т.д.</w:t>
            </w:r>
          </w:p>
        </w:tc>
        <w:tc>
          <w:tcPr>
            <w:tcW w:w="1432" w:type="dxa"/>
            <w:gridSpan w:val="2"/>
          </w:tcPr>
          <w:p w:rsidR="00D06D54" w:rsidRDefault="00D06D54" w:rsidP="00B34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ребят первого класса с обычаями и традициями пионеров.</w:t>
            </w:r>
          </w:p>
          <w:p w:rsidR="00E1316B" w:rsidRDefault="00E1316B" w:rsidP="00B34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16B" w:rsidRDefault="00E1316B" w:rsidP="00B34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</w:t>
            </w:r>
            <w:r w:rsidR="00066960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669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мотности.</w:t>
            </w:r>
          </w:p>
          <w:p w:rsidR="00E1316B" w:rsidRDefault="00E1316B" w:rsidP="00B34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16B" w:rsidRPr="00DF4D9C" w:rsidRDefault="00E1316B" w:rsidP="00B34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лет со дня рождения советской партизанки Зои Космодемьянской,</w:t>
            </w:r>
          </w:p>
        </w:tc>
        <w:tc>
          <w:tcPr>
            <w:tcW w:w="1488" w:type="dxa"/>
          </w:tcPr>
          <w:p w:rsidR="00D06D54" w:rsidRPr="00DF4D9C" w:rsidRDefault="00D06D54" w:rsidP="00B34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Победы </w:t>
            </w:r>
          </w:p>
        </w:tc>
        <w:tc>
          <w:tcPr>
            <w:tcW w:w="1336" w:type="dxa"/>
          </w:tcPr>
          <w:p w:rsidR="00D06D54" w:rsidRPr="00DF4D9C" w:rsidRDefault="00D06D54" w:rsidP="00B34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кружков в течение года согласно комплектованию.</w:t>
            </w:r>
          </w:p>
        </w:tc>
        <w:tc>
          <w:tcPr>
            <w:tcW w:w="1419" w:type="dxa"/>
            <w:gridSpan w:val="2"/>
          </w:tcPr>
          <w:p w:rsidR="00D06D54" w:rsidRPr="00DF4D9C" w:rsidRDefault="00D06D54" w:rsidP="00B34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Экскурсии по программе «Моё Оренбуржье» в течение года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669" w:type="dxa"/>
            <w:gridSpan w:val="2"/>
            <w:vMerge w:val="restart"/>
          </w:tcPr>
          <w:p w:rsidR="00D06D54" w:rsidRPr="00DF4D9C" w:rsidRDefault="00D06D54" w:rsidP="00955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по профориентации  1-5 класс проводятся согласно плану воспитательной работы в классе. С 6-11 класс уроки проходят каждый четверг по программе «Моя Росси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мои горизонты», 34 часа. </w:t>
            </w:r>
          </w:p>
        </w:tc>
        <w:tc>
          <w:tcPr>
            <w:tcW w:w="1392" w:type="dxa"/>
            <w:gridSpan w:val="2"/>
          </w:tcPr>
          <w:p w:rsidR="00D06D54" w:rsidRPr="00DF4D9C" w:rsidRDefault="00D06D54" w:rsidP="00B34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Родительский всеобуч.</w:t>
            </w:r>
          </w:p>
        </w:tc>
        <w:tc>
          <w:tcPr>
            <w:tcW w:w="1271" w:type="dxa"/>
            <w:gridSpan w:val="2"/>
          </w:tcPr>
          <w:p w:rsidR="00D06D54" w:rsidRDefault="00D06D54" w:rsidP="00F41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кружков в течение года согласно комплектованию.</w:t>
            </w:r>
          </w:p>
        </w:tc>
      </w:tr>
      <w:tr w:rsidR="00D06D54" w:rsidRPr="00DF4D9C" w:rsidTr="00955353">
        <w:tc>
          <w:tcPr>
            <w:tcW w:w="534" w:type="dxa"/>
          </w:tcPr>
          <w:p w:rsidR="00D06D54" w:rsidRDefault="00D06D54" w:rsidP="00B34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D06D54" w:rsidRDefault="00D06D54" w:rsidP="00B34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D06D54" w:rsidRPr="00DF4D9C" w:rsidRDefault="00D06D54" w:rsidP="00B34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D06D54" w:rsidRDefault="00005DA9" w:rsidP="00B34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Оформление</w:t>
            </w:r>
            <w:r w:rsidRPr="00871EFC">
              <w:rPr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классных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уголков</w:t>
            </w:r>
          </w:p>
        </w:tc>
        <w:tc>
          <w:tcPr>
            <w:tcW w:w="1375" w:type="dxa"/>
            <w:vMerge/>
          </w:tcPr>
          <w:p w:rsidR="00D06D54" w:rsidRPr="00DF4D9C" w:rsidRDefault="00D06D54" w:rsidP="007E0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D06D54" w:rsidRDefault="00D06D54" w:rsidP="00B34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Рейд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опрятных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бережливых.</w:t>
            </w:r>
          </w:p>
          <w:p w:rsidR="00066960" w:rsidRDefault="00E1316B" w:rsidP="00B34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</w:t>
            </w:r>
            <w:r w:rsidR="00066960">
              <w:rPr>
                <w:rFonts w:ascii="Times New Roman" w:hAnsi="Times New Roman" w:cs="Times New Roman"/>
                <w:sz w:val="20"/>
                <w:szCs w:val="20"/>
              </w:rPr>
              <w:t>ь туризма.</w:t>
            </w:r>
          </w:p>
          <w:p w:rsidR="00E1316B" w:rsidRPr="00DF4D9C" w:rsidRDefault="00066960" w:rsidP="00B34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День дошкольного рабо</w:t>
            </w:r>
            <w:r w:rsidR="00E1316B">
              <w:rPr>
                <w:rFonts w:ascii="Times New Roman" w:hAnsi="Times New Roman" w:cs="Times New Roman"/>
                <w:sz w:val="20"/>
                <w:szCs w:val="20"/>
              </w:rPr>
              <w:t>тника.</w:t>
            </w:r>
          </w:p>
        </w:tc>
        <w:tc>
          <w:tcPr>
            <w:tcW w:w="1488" w:type="dxa"/>
          </w:tcPr>
          <w:p w:rsidR="00D06D54" w:rsidRDefault="00D06D54" w:rsidP="00B34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инструктажа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начало учебного года. ( По недели безопасности).</w:t>
            </w:r>
          </w:p>
        </w:tc>
        <w:tc>
          <w:tcPr>
            <w:tcW w:w="1336" w:type="dxa"/>
          </w:tcPr>
          <w:p w:rsidR="00D06D54" w:rsidRPr="00DF4D9C" w:rsidRDefault="00D06D54" w:rsidP="00B34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D06D54" w:rsidRPr="00DF4D9C" w:rsidRDefault="00D06D54" w:rsidP="00B34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Туристический слет «Тепло костра»</w:t>
            </w:r>
          </w:p>
        </w:tc>
        <w:tc>
          <w:tcPr>
            <w:tcW w:w="1669" w:type="dxa"/>
            <w:gridSpan w:val="2"/>
            <w:vMerge/>
          </w:tcPr>
          <w:p w:rsidR="00D06D54" w:rsidRPr="00DF4D9C" w:rsidRDefault="00D06D54" w:rsidP="00B34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06D54" w:rsidRPr="00DF4D9C" w:rsidRDefault="00D06D54" w:rsidP="00B34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D06D54" w:rsidRDefault="00D06D54" w:rsidP="00B34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226" w:rsidRPr="00DF4D9C" w:rsidTr="00955353">
        <w:tc>
          <w:tcPr>
            <w:tcW w:w="534" w:type="dxa"/>
          </w:tcPr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солидарности в борьбе с терроризмом (Беслан)</w:t>
            </w:r>
          </w:p>
        </w:tc>
        <w:tc>
          <w:tcPr>
            <w:tcW w:w="1299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786226" w:rsidRPr="00871EFC" w:rsidRDefault="00786226" w:rsidP="00786226">
            <w:pPr>
              <w:pStyle w:val="TableParagraph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Трудовые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десанты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 уборке</w:t>
            </w:r>
          </w:p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территории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школы</w:t>
            </w:r>
          </w:p>
        </w:tc>
        <w:tc>
          <w:tcPr>
            <w:tcW w:w="1375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осеннего рисунка и плаката «Золотая осень» </w:t>
            </w:r>
          </w:p>
        </w:tc>
        <w:tc>
          <w:tcPr>
            <w:tcW w:w="1488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Кл. ч. «Спорт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 жизнь» (7-11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36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«Огонь  - друг, огонь- враг» экскурсия в пожарную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часть (заочно)</w:t>
            </w:r>
          </w:p>
        </w:tc>
        <w:tc>
          <w:tcPr>
            <w:tcW w:w="1669" w:type="dxa"/>
            <w:gridSpan w:val="2"/>
          </w:tcPr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Темы уроков:</w:t>
            </w:r>
          </w:p>
          <w:p w:rsidR="00786226" w:rsidRDefault="00786226" w:rsidP="00786226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«Моя Россия – мои горизонты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  <w:p w:rsidR="00786226" w:rsidRPr="00955353" w:rsidRDefault="00786226" w:rsidP="00786226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«Открой свое будущее», «Мой профиль»,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«Система образования России»,  «Пробую профессию в сфере науки и образования», </w:t>
            </w:r>
          </w:p>
        </w:tc>
        <w:tc>
          <w:tcPr>
            <w:tcW w:w="1392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226" w:rsidRPr="00DF4D9C" w:rsidTr="00955353">
        <w:tc>
          <w:tcPr>
            <w:tcW w:w="534" w:type="dxa"/>
          </w:tcPr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786226" w:rsidRPr="00871EFC" w:rsidRDefault="00786226" w:rsidP="00786226">
            <w:pPr>
              <w:pStyle w:val="TableParagraph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Трудовые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десанты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 уборке</w:t>
            </w:r>
          </w:p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территории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школы</w:t>
            </w:r>
          </w:p>
        </w:tc>
        <w:tc>
          <w:tcPr>
            <w:tcW w:w="1375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786226" w:rsidRPr="00955353" w:rsidRDefault="00786226" w:rsidP="00786226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CF" w:rsidRPr="00DF4D9C" w:rsidTr="00955353">
        <w:tc>
          <w:tcPr>
            <w:tcW w:w="534" w:type="dxa"/>
          </w:tcPr>
          <w:p w:rsidR="004242CF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4242CF" w:rsidRPr="00DF4D9C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4242CF" w:rsidRPr="00DF4D9C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4242CF" w:rsidRPr="00871EFC" w:rsidRDefault="004242CF" w:rsidP="00786226">
            <w:pPr>
              <w:pStyle w:val="TableParagraph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Дежурство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школе</w:t>
            </w:r>
          </w:p>
        </w:tc>
        <w:tc>
          <w:tcPr>
            <w:tcW w:w="1375" w:type="dxa"/>
          </w:tcPr>
          <w:p w:rsidR="004242CF" w:rsidRPr="00DF4D9C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4242CF" w:rsidRPr="00DF4D9C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4242CF" w:rsidRPr="00DF4D9C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4242CF" w:rsidRPr="00DF4D9C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4242CF" w:rsidRPr="00DF4D9C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4242CF" w:rsidRPr="00955353" w:rsidRDefault="004242CF" w:rsidP="00786226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4242CF" w:rsidRPr="00DF4D9C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4242CF" w:rsidRPr="00DF4D9C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F22" w:rsidRPr="00DF4D9C" w:rsidTr="00955353">
        <w:tc>
          <w:tcPr>
            <w:tcW w:w="534" w:type="dxa"/>
          </w:tcPr>
          <w:p w:rsidR="001F6F22" w:rsidRDefault="001F6F22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1F6F22" w:rsidRPr="00DF4D9C" w:rsidRDefault="001F6F22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1F6F22" w:rsidRPr="00DF4D9C" w:rsidRDefault="001F6F22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1F6F22" w:rsidRPr="001F6F22" w:rsidRDefault="001F6F22" w:rsidP="001F6F22">
            <w:p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-</w:t>
            </w:r>
            <w:r w:rsidRPr="001F6F22">
              <w:rPr>
                <w:rFonts w:ascii="Times New Roman" w:hAnsi="Times New Roman" w:cs="Times New Roman"/>
                <w:sz w:val="20"/>
                <w:szCs w:val="20"/>
              </w:rPr>
              <w:t xml:space="preserve"> 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      </w:r>
          </w:p>
          <w:p w:rsidR="001F6F22" w:rsidRPr="00871EFC" w:rsidRDefault="001F6F22" w:rsidP="00786226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1F6F22" w:rsidRPr="00DF4D9C" w:rsidRDefault="001F6F22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1F6F22" w:rsidRPr="00DF4D9C" w:rsidRDefault="001F6F22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1F6F22" w:rsidRPr="00DF4D9C" w:rsidRDefault="001F6F22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1F6F22" w:rsidRPr="00DF4D9C" w:rsidRDefault="001F6F22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1F6F22" w:rsidRPr="00DF4D9C" w:rsidRDefault="001479FE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мастер-классов, библиотек,  музеев, театров и кинотеатров.</w:t>
            </w:r>
          </w:p>
        </w:tc>
        <w:tc>
          <w:tcPr>
            <w:tcW w:w="1669" w:type="dxa"/>
            <w:gridSpan w:val="2"/>
          </w:tcPr>
          <w:p w:rsidR="001F6F22" w:rsidRPr="00955353" w:rsidRDefault="001F6F22" w:rsidP="00786226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1F6F22" w:rsidRPr="00DF4D9C" w:rsidRDefault="001F6F22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1F6F22" w:rsidRPr="00DF4D9C" w:rsidRDefault="001F6F22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226" w:rsidRPr="00DF4D9C" w:rsidTr="00955353">
        <w:tc>
          <w:tcPr>
            <w:tcW w:w="534" w:type="dxa"/>
            <w:shd w:val="clear" w:color="auto" w:fill="A6A6A6" w:themeFill="background1" w:themeFillShade="A6"/>
          </w:tcPr>
          <w:p w:rsidR="00786226" w:rsidRPr="0070245B" w:rsidRDefault="00786226" w:rsidP="0078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0" w:type="dxa"/>
            <w:gridSpan w:val="17"/>
            <w:shd w:val="clear" w:color="auto" w:fill="A6A6A6" w:themeFill="background1" w:themeFillShade="A6"/>
          </w:tcPr>
          <w:p w:rsidR="00786226" w:rsidRPr="0070245B" w:rsidRDefault="00786226" w:rsidP="0078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45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786226" w:rsidRPr="00DF4D9C" w:rsidTr="00955353">
        <w:tc>
          <w:tcPr>
            <w:tcW w:w="534" w:type="dxa"/>
          </w:tcPr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пожилого человека</w:t>
            </w:r>
          </w:p>
        </w:tc>
        <w:tc>
          <w:tcPr>
            <w:tcW w:w="1299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Вечер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«Осенний бал»</w:t>
            </w:r>
          </w:p>
        </w:tc>
        <w:tc>
          <w:tcPr>
            <w:tcW w:w="1375" w:type="dxa"/>
          </w:tcPr>
          <w:p w:rsidR="00786226" w:rsidRPr="00871EFC" w:rsidRDefault="00786226" w:rsidP="00786226">
            <w:pPr>
              <w:pStyle w:val="TableParagraph"/>
              <w:spacing w:line="262" w:lineRule="exact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lastRenderedPageBreak/>
              <w:t>Выставки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lastRenderedPageBreak/>
              <w:t>рисунков,</w:t>
            </w:r>
          </w:p>
          <w:p w:rsidR="00786226" w:rsidRPr="00871EFC" w:rsidRDefault="00786226" w:rsidP="00786226">
            <w:pPr>
              <w:pStyle w:val="TableParagraph"/>
              <w:ind w:right="289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фотографий</w:t>
            </w:r>
            <w:r w:rsidRPr="00871EFC">
              <w:rPr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творческих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работ,</w:t>
            </w:r>
            <w:r w:rsidRPr="00871EFC">
              <w:rPr>
                <w:spacing w:val="-5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посвященных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событиям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</w:p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памятным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датам</w:t>
            </w:r>
          </w:p>
        </w:tc>
        <w:tc>
          <w:tcPr>
            <w:tcW w:w="1375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«Акция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«Обелиск».</w:t>
            </w:r>
          </w:p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музыки.</w:t>
            </w:r>
          </w:p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защиты животных.</w:t>
            </w:r>
          </w:p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учителя,</w:t>
            </w:r>
          </w:p>
        </w:tc>
        <w:tc>
          <w:tcPr>
            <w:tcW w:w="1488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 «Мы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славим седину» 1-11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336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786226" w:rsidRPr="00DF4D9C" w:rsidRDefault="001479FE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мастер-классов, библиотек,  музеев, театров и кинотеатров.</w:t>
            </w:r>
          </w:p>
        </w:tc>
        <w:tc>
          <w:tcPr>
            <w:tcW w:w="1669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«Россия в деле»,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«Промышленная  Россия», «Пробую профессию в сфере промышленности», </w:t>
            </w:r>
          </w:p>
        </w:tc>
        <w:tc>
          <w:tcPr>
            <w:tcW w:w="1392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Родительски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всеобуч.</w:t>
            </w:r>
          </w:p>
        </w:tc>
        <w:tc>
          <w:tcPr>
            <w:tcW w:w="1271" w:type="dxa"/>
            <w:gridSpan w:val="2"/>
          </w:tcPr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226" w:rsidRPr="00DF4D9C" w:rsidTr="00955353">
        <w:tc>
          <w:tcPr>
            <w:tcW w:w="534" w:type="dxa"/>
          </w:tcPr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Осенняя ярмарка «Дары золотой осени».</w:t>
            </w:r>
          </w:p>
        </w:tc>
        <w:tc>
          <w:tcPr>
            <w:tcW w:w="1299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солнышками  «Движение пешеходов по улице и дороге».</w:t>
            </w:r>
          </w:p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отца в России.</w:t>
            </w:r>
          </w:p>
        </w:tc>
        <w:tc>
          <w:tcPr>
            <w:tcW w:w="1488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«Россия цифровая», «Пробую профессию в области цифровых технологий», «Россия в деле»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Россия инженерная», «Пробую профессию в инженерной сфере», «Государственное управление и общественная безопасность»,</w:t>
            </w:r>
          </w:p>
        </w:tc>
        <w:tc>
          <w:tcPr>
            <w:tcW w:w="1392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Рейды классных руководителей и членов родительского комитета в семьи обучающихся </w:t>
            </w:r>
          </w:p>
        </w:tc>
        <w:tc>
          <w:tcPr>
            <w:tcW w:w="1271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226" w:rsidRPr="00DF4D9C" w:rsidTr="00955353">
        <w:tc>
          <w:tcPr>
            <w:tcW w:w="534" w:type="dxa"/>
          </w:tcPr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«День учителя» </w:t>
            </w:r>
          </w:p>
        </w:tc>
        <w:tc>
          <w:tcPr>
            <w:tcW w:w="1299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самоуправления</w:t>
            </w:r>
          </w:p>
        </w:tc>
        <w:tc>
          <w:tcPr>
            <w:tcW w:w="1375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поздравительных открыток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 учителя.</w:t>
            </w:r>
          </w:p>
        </w:tc>
        <w:tc>
          <w:tcPr>
            <w:tcW w:w="1488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«Пробую профессию в сфере безопасности и управления», «Мое будущее – моя страна». «Россия плодородная», Пробую профессию в аграрной сфере».</w:t>
            </w:r>
          </w:p>
        </w:tc>
        <w:tc>
          <w:tcPr>
            <w:tcW w:w="1392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226" w:rsidRPr="00DF4D9C" w:rsidTr="00955353">
        <w:tc>
          <w:tcPr>
            <w:tcW w:w="534" w:type="dxa"/>
          </w:tcPr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чтецов на осеннюю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тематику.</w:t>
            </w:r>
          </w:p>
        </w:tc>
        <w:tc>
          <w:tcPr>
            <w:tcW w:w="1488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«Россия здоровая», «Пробую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профессию в сфере медицины», </w:t>
            </w:r>
          </w:p>
        </w:tc>
        <w:tc>
          <w:tcPr>
            <w:tcW w:w="1392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CF" w:rsidRPr="00DF4D9C" w:rsidTr="00955353">
        <w:tc>
          <w:tcPr>
            <w:tcW w:w="534" w:type="dxa"/>
          </w:tcPr>
          <w:p w:rsidR="004242CF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4242CF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4242CF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4242CF" w:rsidRPr="00DF4D9C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Дежурство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школе</w:t>
            </w:r>
          </w:p>
        </w:tc>
        <w:tc>
          <w:tcPr>
            <w:tcW w:w="1375" w:type="dxa"/>
          </w:tcPr>
          <w:p w:rsidR="004242CF" w:rsidRPr="00DF4D9C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4242CF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4242CF" w:rsidRPr="00DF4D9C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4242CF" w:rsidRPr="00DF4D9C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4242CF" w:rsidRPr="00DF4D9C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4242CF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4242CF" w:rsidRPr="00DF4D9C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4242CF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226" w:rsidRPr="00DF4D9C" w:rsidTr="00955353">
        <w:tc>
          <w:tcPr>
            <w:tcW w:w="534" w:type="dxa"/>
            <w:shd w:val="clear" w:color="auto" w:fill="A6A6A6" w:themeFill="background1" w:themeFillShade="A6"/>
          </w:tcPr>
          <w:p w:rsidR="00786226" w:rsidRPr="0070245B" w:rsidRDefault="00786226" w:rsidP="0078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0" w:type="dxa"/>
            <w:gridSpan w:val="17"/>
            <w:shd w:val="clear" w:color="auto" w:fill="A6A6A6" w:themeFill="background1" w:themeFillShade="A6"/>
          </w:tcPr>
          <w:p w:rsidR="00786226" w:rsidRPr="0070245B" w:rsidRDefault="00786226" w:rsidP="0078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786226" w:rsidRPr="00DF4D9C" w:rsidTr="00955353">
        <w:tc>
          <w:tcPr>
            <w:tcW w:w="534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правовых знаний - круглый стол.</w:t>
            </w:r>
          </w:p>
        </w:tc>
        <w:tc>
          <w:tcPr>
            <w:tcW w:w="1375" w:type="dxa"/>
          </w:tcPr>
          <w:p w:rsidR="00786226" w:rsidRPr="00871EFC" w:rsidRDefault="00786226" w:rsidP="00786226">
            <w:pPr>
              <w:pStyle w:val="TableParagraph"/>
              <w:spacing w:line="262" w:lineRule="exact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Выставки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рисунков,</w:t>
            </w:r>
          </w:p>
          <w:p w:rsidR="00786226" w:rsidRPr="00871EFC" w:rsidRDefault="00786226" w:rsidP="00786226">
            <w:pPr>
              <w:pStyle w:val="TableParagraph"/>
              <w:ind w:right="289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фотографий</w:t>
            </w:r>
            <w:r w:rsidRPr="00871EFC">
              <w:rPr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творческих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работ,</w:t>
            </w:r>
            <w:r w:rsidRPr="00871EFC">
              <w:rPr>
                <w:spacing w:val="-5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посвященных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событиям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</w:p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памятным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датам</w:t>
            </w:r>
          </w:p>
        </w:tc>
        <w:tc>
          <w:tcPr>
            <w:tcW w:w="1375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солнышек.</w:t>
            </w:r>
          </w:p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единства.</w:t>
            </w:r>
          </w:p>
        </w:tc>
        <w:tc>
          <w:tcPr>
            <w:tcW w:w="1488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«Вредные привычки» (5-9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36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786226" w:rsidRPr="00DF4D9C" w:rsidRDefault="001479FE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мастер-классов, библиотек,  музеев, театров и кинотеатров.</w:t>
            </w:r>
          </w:p>
        </w:tc>
        <w:tc>
          <w:tcPr>
            <w:tcW w:w="1669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«Россия добрая», «Пробую профессию на благо общества»,</w:t>
            </w:r>
          </w:p>
        </w:tc>
        <w:tc>
          <w:tcPr>
            <w:tcW w:w="1392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Родительский всеобуч.</w:t>
            </w:r>
          </w:p>
        </w:tc>
        <w:tc>
          <w:tcPr>
            <w:tcW w:w="1271" w:type="dxa"/>
            <w:gridSpan w:val="2"/>
          </w:tcPr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226" w:rsidRPr="00DF4D9C" w:rsidTr="00955353">
        <w:tc>
          <w:tcPr>
            <w:tcW w:w="534" w:type="dxa"/>
          </w:tcPr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дневников 2-10 класс. </w:t>
            </w:r>
          </w:p>
        </w:tc>
        <w:tc>
          <w:tcPr>
            <w:tcW w:w="1375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принятие первоклассников в «Солнышки» </w:t>
            </w:r>
          </w:p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матери.</w:t>
            </w:r>
          </w:p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памяти погибших при исполнении служебных обязанностей сотрудников ОВД России.</w:t>
            </w:r>
          </w:p>
        </w:tc>
        <w:tc>
          <w:tcPr>
            <w:tcW w:w="1488" w:type="dxa"/>
          </w:tcPr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матери.</w:t>
            </w:r>
          </w:p>
        </w:tc>
        <w:tc>
          <w:tcPr>
            <w:tcW w:w="1336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«Россия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креативная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Пробую творческую профессию», «Один день в профессии»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ериал «Билет в будущее»</w:t>
            </w:r>
          </w:p>
        </w:tc>
        <w:tc>
          <w:tcPr>
            <w:tcW w:w="1392" w:type="dxa"/>
            <w:gridSpan w:val="2"/>
          </w:tcPr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226" w:rsidRPr="00DF4D9C" w:rsidTr="00955353">
        <w:tc>
          <w:tcPr>
            <w:tcW w:w="534" w:type="dxa"/>
          </w:tcPr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народного единства </w:t>
            </w:r>
          </w:p>
        </w:tc>
        <w:tc>
          <w:tcPr>
            <w:tcW w:w="1299" w:type="dxa"/>
          </w:tcPr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Шашечный турнир по классам. </w:t>
            </w:r>
          </w:p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государственного герба Российской Федерации.</w:t>
            </w:r>
          </w:p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начала Нюрнбергского процесса.</w:t>
            </w:r>
          </w:p>
        </w:tc>
        <w:tc>
          <w:tcPr>
            <w:tcW w:w="1488" w:type="dxa"/>
          </w:tcPr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«Пробую профессию в инженерной сфере»,</w:t>
            </w:r>
          </w:p>
        </w:tc>
        <w:tc>
          <w:tcPr>
            <w:tcW w:w="1392" w:type="dxa"/>
            <w:gridSpan w:val="2"/>
          </w:tcPr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CF" w:rsidRPr="00DF4D9C" w:rsidTr="00955353">
        <w:tc>
          <w:tcPr>
            <w:tcW w:w="534" w:type="dxa"/>
          </w:tcPr>
          <w:p w:rsidR="004242CF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4242CF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4242CF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4242CF" w:rsidRPr="00DF4D9C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Дежурство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lastRenderedPageBreak/>
              <w:t>по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школе</w:t>
            </w:r>
          </w:p>
        </w:tc>
        <w:tc>
          <w:tcPr>
            <w:tcW w:w="1375" w:type="dxa"/>
          </w:tcPr>
          <w:p w:rsidR="004242CF" w:rsidRPr="00DF4D9C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4242CF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4242CF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4242CF" w:rsidRPr="00DF4D9C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4242CF" w:rsidRPr="00DF4D9C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4242CF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4242CF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4242CF" w:rsidRDefault="004242CF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226" w:rsidRPr="00DF4D9C" w:rsidTr="00955353">
        <w:tc>
          <w:tcPr>
            <w:tcW w:w="534" w:type="dxa"/>
            <w:shd w:val="clear" w:color="auto" w:fill="A6A6A6" w:themeFill="background1" w:themeFillShade="A6"/>
          </w:tcPr>
          <w:p w:rsidR="00786226" w:rsidRPr="0070245B" w:rsidRDefault="00786226" w:rsidP="0078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0" w:type="dxa"/>
            <w:gridSpan w:val="17"/>
            <w:shd w:val="clear" w:color="auto" w:fill="A6A6A6" w:themeFill="background1" w:themeFillShade="A6"/>
          </w:tcPr>
          <w:p w:rsidR="00786226" w:rsidRPr="0070245B" w:rsidRDefault="00786226" w:rsidP="0078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45B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786226" w:rsidRPr="00DF4D9C" w:rsidTr="00955353">
        <w:tc>
          <w:tcPr>
            <w:tcW w:w="534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Новогодние праздники.</w:t>
            </w:r>
          </w:p>
        </w:tc>
        <w:tc>
          <w:tcPr>
            <w:tcW w:w="1299" w:type="dxa"/>
          </w:tcPr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 «Сообщи, где торгуют смертью» </w:t>
            </w:r>
          </w:p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(8-10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5" w:type="dxa"/>
          </w:tcPr>
          <w:p w:rsidR="00786226" w:rsidRPr="00871EFC" w:rsidRDefault="00786226" w:rsidP="00786226">
            <w:pPr>
              <w:pStyle w:val="TableParagraph"/>
              <w:spacing w:line="262" w:lineRule="exact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Выставки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рисунков,</w:t>
            </w:r>
          </w:p>
          <w:p w:rsidR="00786226" w:rsidRPr="00871EFC" w:rsidRDefault="00786226" w:rsidP="00786226">
            <w:pPr>
              <w:pStyle w:val="TableParagraph"/>
              <w:ind w:right="289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фотографий</w:t>
            </w:r>
            <w:r w:rsidRPr="00871EFC">
              <w:rPr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творческих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работ,</w:t>
            </w:r>
            <w:r w:rsidRPr="00871EFC">
              <w:rPr>
                <w:spacing w:val="-5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посвященных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событиям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</w:p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памятным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датам</w:t>
            </w:r>
          </w:p>
        </w:tc>
        <w:tc>
          <w:tcPr>
            <w:tcW w:w="1375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«Покорми птиц зимой», конкурс на лучшую кормушку</w:t>
            </w:r>
          </w:p>
        </w:tc>
        <w:tc>
          <w:tcPr>
            <w:tcW w:w="1513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Конституции</w:t>
            </w:r>
          </w:p>
        </w:tc>
        <w:tc>
          <w:tcPr>
            <w:tcW w:w="1336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786226" w:rsidRPr="00DF4D9C" w:rsidRDefault="001479FE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мастер-классов, библиотек,  музеев, театров и кинотеатров.</w:t>
            </w:r>
          </w:p>
        </w:tc>
        <w:tc>
          <w:tcPr>
            <w:tcW w:w="1669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«Пробую профессию в цифровой сфере», «Пробую профессию в сфере промышленности»,</w:t>
            </w:r>
          </w:p>
        </w:tc>
        <w:tc>
          <w:tcPr>
            <w:tcW w:w="1392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Родительский всеобуч.</w:t>
            </w:r>
          </w:p>
        </w:tc>
        <w:tc>
          <w:tcPr>
            <w:tcW w:w="1271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226" w:rsidRPr="00DF4D9C" w:rsidTr="00955353">
        <w:tc>
          <w:tcPr>
            <w:tcW w:w="534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неизвестного солдата. 3 декабря </w:t>
            </w:r>
          </w:p>
        </w:tc>
        <w:tc>
          <w:tcPr>
            <w:tcW w:w="1375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Оформление</w:t>
            </w:r>
            <w:r w:rsidRPr="00871EFC">
              <w:rPr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классных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уголков</w:t>
            </w:r>
          </w:p>
        </w:tc>
        <w:tc>
          <w:tcPr>
            <w:tcW w:w="1375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786226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новогодних плакатов и рисунков.</w:t>
            </w:r>
          </w:p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неизвестного солдата, День добровольца в России,</w:t>
            </w:r>
          </w:p>
        </w:tc>
        <w:tc>
          <w:tcPr>
            <w:tcW w:w="1513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«Ваши права юные Россияне», «Законы об ответственности несовершеннолетних»</w:t>
            </w:r>
          </w:p>
        </w:tc>
        <w:tc>
          <w:tcPr>
            <w:tcW w:w="1336" w:type="dxa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«Пробую профессию в медицинской сфере»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Пробую профессию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креативной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сфере»,</w:t>
            </w:r>
          </w:p>
        </w:tc>
        <w:tc>
          <w:tcPr>
            <w:tcW w:w="1392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786226" w:rsidRPr="00DF4D9C" w:rsidRDefault="00786226" w:rsidP="0078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3D8" w:rsidRPr="00DF4D9C" w:rsidTr="00955353">
        <w:tc>
          <w:tcPr>
            <w:tcW w:w="534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2443D8" w:rsidRPr="00871EFC" w:rsidRDefault="002443D8" w:rsidP="002443D8">
            <w:pPr>
              <w:pStyle w:val="TableParagraph"/>
              <w:spacing w:line="262" w:lineRule="exact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Праздничное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украшение</w:t>
            </w:r>
          </w:p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кабинетов,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окон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кабинета</w:t>
            </w:r>
          </w:p>
        </w:tc>
        <w:tc>
          <w:tcPr>
            <w:tcW w:w="1375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«самый красивый класс» украшение класса к новому году.</w:t>
            </w:r>
          </w:p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День героев Отечества, День прав человека, День конституции,</w:t>
            </w:r>
          </w:p>
        </w:tc>
        <w:tc>
          <w:tcPr>
            <w:tcW w:w="1513" w:type="dxa"/>
            <w:gridSpan w:val="2"/>
          </w:tcPr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«Моё будущее – моя страна».</w:t>
            </w:r>
          </w:p>
        </w:tc>
        <w:tc>
          <w:tcPr>
            <w:tcW w:w="1392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3D8" w:rsidRPr="00DF4D9C" w:rsidTr="00955353">
        <w:tc>
          <w:tcPr>
            <w:tcW w:w="534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2443D8" w:rsidRPr="00871EFC" w:rsidRDefault="002443D8" w:rsidP="002443D8">
            <w:pPr>
              <w:pStyle w:val="TableParagraph"/>
              <w:ind w:left="0" w:right="-9"/>
              <w:jc w:val="both"/>
              <w:rPr>
                <w:sz w:val="20"/>
                <w:szCs w:val="20"/>
              </w:rPr>
            </w:pPr>
            <w:proofErr w:type="gramStart"/>
            <w:r w:rsidRPr="00871EFC">
              <w:rPr>
                <w:sz w:val="20"/>
                <w:szCs w:val="20"/>
              </w:rPr>
              <w:t>Конкурс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«Новогодняя</w:t>
            </w:r>
            <w:r w:rsidRPr="00871EFC">
              <w:rPr>
                <w:spacing w:val="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снежинка»</w:t>
            </w:r>
            <w:r w:rsidRPr="00871EFC">
              <w:rPr>
                <w:spacing w:val="-9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(сделай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своими</w:t>
            </w:r>
            <w:proofErr w:type="gramEnd"/>
          </w:p>
          <w:p w:rsidR="002443D8" w:rsidRPr="00DF4D9C" w:rsidRDefault="002443D8" w:rsidP="002443D8">
            <w:pPr>
              <w:ind w:right="-9"/>
              <w:rPr>
                <w:rFonts w:ascii="Times New Roman" w:hAnsi="Times New Roman" w:cs="Times New Roman"/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руками)</w:t>
            </w:r>
          </w:p>
        </w:tc>
        <w:tc>
          <w:tcPr>
            <w:tcW w:w="1375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gridSpan w:val="2"/>
          </w:tcPr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CF" w:rsidRPr="00DF4D9C" w:rsidTr="00955353">
        <w:tc>
          <w:tcPr>
            <w:tcW w:w="534" w:type="dxa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4242CF" w:rsidRPr="00871EFC" w:rsidRDefault="004242CF" w:rsidP="002443D8">
            <w:pPr>
              <w:pStyle w:val="TableParagraph"/>
              <w:ind w:left="0" w:right="-9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Дежурство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школе</w:t>
            </w:r>
          </w:p>
        </w:tc>
        <w:tc>
          <w:tcPr>
            <w:tcW w:w="1375" w:type="dxa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gridSpan w:val="2"/>
          </w:tcPr>
          <w:p w:rsidR="004242CF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4242CF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F22" w:rsidRPr="00DF4D9C" w:rsidTr="00955353">
        <w:tc>
          <w:tcPr>
            <w:tcW w:w="534" w:type="dxa"/>
          </w:tcPr>
          <w:p w:rsidR="001F6F22" w:rsidRPr="00DF4D9C" w:rsidRDefault="001F6F2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1F6F22" w:rsidRPr="00DF4D9C" w:rsidRDefault="001F6F2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1F6F22" w:rsidRPr="00DF4D9C" w:rsidRDefault="001F6F2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1F6F22" w:rsidRPr="001F6F22" w:rsidRDefault="001F6F22" w:rsidP="001F6F22">
            <w:p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22">
              <w:rPr>
                <w:rFonts w:ascii="Times New Roman" w:hAnsi="Times New Roman" w:cs="Times New Roman"/>
                <w:sz w:val="20"/>
                <w:szCs w:val="20"/>
              </w:rPr>
              <w:t>- 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      </w:r>
          </w:p>
          <w:p w:rsidR="001F6F22" w:rsidRPr="00871EFC" w:rsidRDefault="001F6F22" w:rsidP="002443D8">
            <w:pPr>
              <w:pStyle w:val="TableParagraph"/>
              <w:ind w:left="0" w:right="-9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1F6F22" w:rsidRPr="00DF4D9C" w:rsidRDefault="001F6F2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1F6F22" w:rsidRPr="00DF4D9C" w:rsidRDefault="001F6F2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gridSpan w:val="2"/>
          </w:tcPr>
          <w:p w:rsidR="001F6F22" w:rsidRDefault="001F6F2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1F6F22" w:rsidRPr="00DF4D9C" w:rsidRDefault="001F6F2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1F6F22" w:rsidRPr="00DF4D9C" w:rsidRDefault="001F6F2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1F6F22" w:rsidRPr="00DF4D9C" w:rsidRDefault="001F6F2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1F6F22" w:rsidRPr="00DF4D9C" w:rsidRDefault="001F6F2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1F6F22" w:rsidRDefault="001F6F2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3D8" w:rsidRPr="00DF4D9C" w:rsidTr="00955353">
        <w:tc>
          <w:tcPr>
            <w:tcW w:w="534" w:type="dxa"/>
            <w:shd w:val="clear" w:color="auto" w:fill="A6A6A6" w:themeFill="background1" w:themeFillShade="A6"/>
          </w:tcPr>
          <w:p w:rsidR="002443D8" w:rsidRPr="0070245B" w:rsidRDefault="002443D8" w:rsidP="00244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0" w:type="dxa"/>
            <w:gridSpan w:val="17"/>
            <w:shd w:val="clear" w:color="auto" w:fill="A6A6A6" w:themeFill="background1" w:themeFillShade="A6"/>
          </w:tcPr>
          <w:p w:rsidR="002443D8" w:rsidRPr="0070245B" w:rsidRDefault="002443D8" w:rsidP="00244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45B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2443D8" w:rsidRPr="00DF4D9C" w:rsidTr="00955353">
        <w:tc>
          <w:tcPr>
            <w:tcW w:w="534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Зимние Олимпийские игры</w:t>
            </w:r>
          </w:p>
        </w:tc>
        <w:tc>
          <w:tcPr>
            <w:tcW w:w="1299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«А ну-ка, парни» </w:t>
            </w:r>
          </w:p>
        </w:tc>
        <w:tc>
          <w:tcPr>
            <w:tcW w:w="1375" w:type="dxa"/>
          </w:tcPr>
          <w:p w:rsidR="002443D8" w:rsidRPr="00871EFC" w:rsidRDefault="002443D8" w:rsidP="002443D8">
            <w:pPr>
              <w:pStyle w:val="TableParagraph"/>
              <w:spacing w:line="262" w:lineRule="exact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Выставки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рисунков,</w:t>
            </w:r>
          </w:p>
          <w:p w:rsidR="002443D8" w:rsidRPr="00871EFC" w:rsidRDefault="002443D8" w:rsidP="002443D8">
            <w:pPr>
              <w:pStyle w:val="TableParagraph"/>
              <w:ind w:right="289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фотографий</w:t>
            </w:r>
            <w:r w:rsidRPr="00871EFC">
              <w:rPr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творческих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работ,</w:t>
            </w:r>
            <w:r w:rsidRPr="00871EFC">
              <w:rPr>
                <w:spacing w:val="-5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посвященных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событиям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</w:p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памятным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датам</w:t>
            </w:r>
          </w:p>
        </w:tc>
        <w:tc>
          <w:tcPr>
            <w:tcW w:w="1375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Поле чудес на тему «Зимняя сказка».  1-4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88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инструктажа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начало 2 полугодия.</w:t>
            </w:r>
          </w:p>
        </w:tc>
        <w:tc>
          <w:tcPr>
            <w:tcW w:w="1336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2443D8" w:rsidRPr="00DF4D9C" w:rsidRDefault="001479FE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мастер-классов, библиотек,  музеев, театров и кинотеатров.</w:t>
            </w:r>
          </w:p>
        </w:tc>
        <w:tc>
          <w:tcPr>
            <w:tcW w:w="1669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Родительский всеобуч.</w:t>
            </w:r>
          </w:p>
        </w:tc>
        <w:tc>
          <w:tcPr>
            <w:tcW w:w="1271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3D8" w:rsidRPr="00DF4D9C" w:rsidTr="00955353">
        <w:tc>
          <w:tcPr>
            <w:tcW w:w="534" w:type="dxa"/>
          </w:tcPr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января День полного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освобождения Ленинграда от фашистской блокады (1944)</w:t>
            </w:r>
          </w:p>
        </w:tc>
        <w:tc>
          <w:tcPr>
            <w:tcW w:w="1299" w:type="dxa"/>
          </w:tcPr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Проверка дневников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2-10 класс.</w:t>
            </w:r>
          </w:p>
        </w:tc>
        <w:tc>
          <w:tcPr>
            <w:tcW w:w="1375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российского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студенчества, День полного освобождения Ленинграда от фашистской блокады.</w:t>
            </w:r>
          </w:p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памяти жертв Холокоста. </w:t>
            </w:r>
          </w:p>
        </w:tc>
        <w:tc>
          <w:tcPr>
            <w:tcW w:w="1488" w:type="dxa"/>
          </w:tcPr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CF" w:rsidRPr="00DF4D9C" w:rsidTr="00955353">
        <w:tc>
          <w:tcPr>
            <w:tcW w:w="534" w:type="dxa"/>
          </w:tcPr>
          <w:p w:rsidR="004242CF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4242CF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4242CF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Дежурство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школе</w:t>
            </w:r>
          </w:p>
        </w:tc>
        <w:tc>
          <w:tcPr>
            <w:tcW w:w="1375" w:type="dxa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4242CF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4242CF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4242CF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4242CF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3D8" w:rsidRPr="00DF4D9C" w:rsidTr="00955353">
        <w:tc>
          <w:tcPr>
            <w:tcW w:w="534" w:type="dxa"/>
            <w:shd w:val="clear" w:color="auto" w:fill="A6A6A6" w:themeFill="background1" w:themeFillShade="A6"/>
          </w:tcPr>
          <w:p w:rsidR="002443D8" w:rsidRPr="0070245B" w:rsidRDefault="002443D8" w:rsidP="00244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0" w:type="dxa"/>
            <w:gridSpan w:val="17"/>
            <w:shd w:val="clear" w:color="auto" w:fill="A6A6A6" w:themeFill="background1" w:themeFillShade="A6"/>
          </w:tcPr>
          <w:p w:rsidR="002443D8" w:rsidRPr="0070245B" w:rsidRDefault="002443D8" w:rsidP="00244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45B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2443D8" w:rsidRPr="00DF4D9C" w:rsidTr="00955353">
        <w:tc>
          <w:tcPr>
            <w:tcW w:w="534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Военно-спортивная игра «Зарница» 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в рамках месячника оборонно-массовых и спортивных мероприятий. </w:t>
            </w:r>
          </w:p>
        </w:tc>
        <w:tc>
          <w:tcPr>
            <w:tcW w:w="1299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выпускников.</w:t>
            </w:r>
          </w:p>
        </w:tc>
        <w:tc>
          <w:tcPr>
            <w:tcW w:w="1375" w:type="dxa"/>
          </w:tcPr>
          <w:p w:rsidR="002443D8" w:rsidRPr="00871EFC" w:rsidRDefault="002443D8" w:rsidP="002443D8">
            <w:pPr>
              <w:pStyle w:val="TableParagraph"/>
              <w:spacing w:line="262" w:lineRule="exact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Выставки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рисунков,</w:t>
            </w:r>
          </w:p>
          <w:p w:rsidR="002443D8" w:rsidRPr="00871EFC" w:rsidRDefault="002443D8" w:rsidP="002443D8">
            <w:pPr>
              <w:pStyle w:val="TableParagraph"/>
              <w:ind w:right="289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фотографий</w:t>
            </w:r>
            <w:r w:rsidRPr="00871EFC">
              <w:rPr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творческих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работ,</w:t>
            </w:r>
            <w:r w:rsidRPr="00871EFC">
              <w:rPr>
                <w:spacing w:val="-5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посвященных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событиям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</w:p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памятным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датам</w:t>
            </w:r>
          </w:p>
        </w:tc>
        <w:tc>
          <w:tcPr>
            <w:tcW w:w="1375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Воспитательное мероприятие «Солдатами не рождаются».</w:t>
            </w:r>
          </w:p>
        </w:tc>
        <w:tc>
          <w:tcPr>
            <w:tcW w:w="1488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«Неделя мужества» к 23 февраля.</w:t>
            </w:r>
          </w:p>
        </w:tc>
        <w:tc>
          <w:tcPr>
            <w:tcW w:w="1336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2443D8" w:rsidRPr="00DF4D9C" w:rsidRDefault="001479FE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школьную столовую. «Профессия повар»</w:t>
            </w:r>
          </w:p>
        </w:tc>
        <w:tc>
          <w:tcPr>
            <w:tcW w:w="1669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Родительский всеобуч.</w:t>
            </w:r>
          </w:p>
        </w:tc>
        <w:tc>
          <w:tcPr>
            <w:tcW w:w="1271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3D8" w:rsidRPr="00DF4D9C" w:rsidTr="00955353">
        <w:tc>
          <w:tcPr>
            <w:tcW w:w="534" w:type="dxa"/>
          </w:tcPr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2443D8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Дежурство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школе</w:t>
            </w:r>
          </w:p>
        </w:tc>
        <w:tc>
          <w:tcPr>
            <w:tcW w:w="1375" w:type="dxa"/>
          </w:tcPr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2443D8" w:rsidRPr="00DF4D9C" w:rsidRDefault="0027198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разгрома советскими войсками немецко-фашистских  вой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алинградской битве. День воина – интернационалиста.</w:t>
            </w:r>
          </w:p>
        </w:tc>
        <w:tc>
          <w:tcPr>
            <w:tcW w:w="1488" w:type="dxa"/>
          </w:tcPr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2443D8" w:rsidRPr="00DF4D9C" w:rsidRDefault="001479FE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мастер-классов, библиотек,  музеев, театров и кинотеатров.</w:t>
            </w:r>
          </w:p>
        </w:tc>
        <w:tc>
          <w:tcPr>
            <w:tcW w:w="1669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3D8" w:rsidRPr="00DF4D9C" w:rsidTr="00955353">
        <w:tc>
          <w:tcPr>
            <w:tcW w:w="534" w:type="dxa"/>
            <w:shd w:val="clear" w:color="auto" w:fill="A6A6A6" w:themeFill="background1" w:themeFillShade="A6"/>
          </w:tcPr>
          <w:p w:rsidR="002443D8" w:rsidRPr="0070245B" w:rsidRDefault="002443D8" w:rsidP="00244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0" w:type="dxa"/>
            <w:gridSpan w:val="17"/>
            <w:shd w:val="clear" w:color="auto" w:fill="A6A6A6" w:themeFill="background1" w:themeFillShade="A6"/>
          </w:tcPr>
          <w:p w:rsidR="002443D8" w:rsidRPr="0070245B" w:rsidRDefault="002443D8" w:rsidP="00244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45B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2443D8" w:rsidRPr="00DF4D9C" w:rsidTr="00955353">
        <w:tc>
          <w:tcPr>
            <w:tcW w:w="534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Праздничный концерт ко дню 8 марта.</w:t>
            </w:r>
          </w:p>
        </w:tc>
        <w:tc>
          <w:tcPr>
            <w:tcW w:w="1299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2443D8" w:rsidRPr="00871EFC" w:rsidRDefault="002443D8" w:rsidP="002443D8">
            <w:pPr>
              <w:pStyle w:val="TableParagraph"/>
              <w:spacing w:line="262" w:lineRule="exact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Выставки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рисунков,</w:t>
            </w:r>
          </w:p>
          <w:p w:rsidR="002443D8" w:rsidRPr="00871EFC" w:rsidRDefault="002443D8" w:rsidP="002443D8">
            <w:pPr>
              <w:pStyle w:val="TableParagraph"/>
              <w:ind w:right="289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фотографий</w:t>
            </w:r>
            <w:r w:rsidRPr="00871EFC">
              <w:rPr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творческ</w:t>
            </w:r>
            <w:r w:rsidRPr="00871EFC">
              <w:rPr>
                <w:sz w:val="20"/>
                <w:szCs w:val="20"/>
              </w:rPr>
              <w:lastRenderedPageBreak/>
              <w:t>их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работ,</w:t>
            </w:r>
            <w:r w:rsidRPr="00871EFC">
              <w:rPr>
                <w:spacing w:val="-5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посвященных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событиям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</w:p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памятным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датам</w:t>
            </w:r>
          </w:p>
        </w:tc>
        <w:tc>
          <w:tcPr>
            <w:tcW w:w="1375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 «Мы за здоровый образ жизни»</w:t>
            </w:r>
          </w:p>
        </w:tc>
        <w:tc>
          <w:tcPr>
            <w:tcW w:w="1488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2443D8" w:rsidRPr="00DF4D9C" w:rsidRDefault="001479FE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мастер-классов, библиотек,  музеев, театров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кинотеатров.</w:t>
            </w:r>
          </w:p>
        </w:tc>
        <w:tc>
          <w:tcPr>
            <w:tcW w:w="1669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Родительский всеобуч.</w:t>
            </w:r>
          </w:p>
        </w:tc>
        <w:tc>
          <w:tcPr>
            <w:tcW w:w="1271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3D8" w:rsidRPr="00DF4D9C" w:rsidTr="00955353">
        <w:tc>
          <w:tcPr>
            <w:tcW w:w="534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Оформление</w:t>
            </w:r>
            <w:r w:rsidRPr="00871EFC">
              <w:rPr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классных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уголков</w:t>
            </w:r>
          </w:p>
        </w:tc>
        <w:tc>
          <w:tcPr>
            <w:tcW w:w="1375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подарков и сувениров ко дню 8 марта.</w:t>
            </w:r>
          </w:p>
        </w:tc>
        <w:tc>
          <w:tcPr>
            <w:tcW w:w="1488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CF" w:rsidRPr="00DF4D9C" w:rsidTr="00955353">
        <w:tc>
          <w:tcPr>
            <w:tcW w:w="534" w:type="dxa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4242CF" w:rsidRPr="00871EFC" w:rsidRDefault="004242CF" w:rsidP="002443D8">
            <w:pPr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Дежурство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школе</w:t>
            </w:r>
          </w:p>
        </w:tc>
        <w:tc>
          <w:tcPr>
            <w:tcW w:w="1375" w:type="dxa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4242CF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4242CF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F22" w:rsidRPr="00DF4D9C" w:rsidTr="00955353">
        <w:tc>
          <w:tcPr>
            <w:tcW w:w="534" w:type="dxa"/>
          </w:tcPr>
          <w:p w:rsidR="001F6F22" w:rsidRPr="00DF4D9C" w:rsidRDefault="001F6F2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1F6F22" w:rsidRPr="00DF4D9C" w:rsidRDefault="001F6F2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1F6F22" w:rsidRPr="00DF4D9C" w:rsidRDefault="001F6F2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1F6F22" w:rsidRPr="001F6F22" w:rsidRDefault="001F6F22" w:rsidP="001F6F22">
            <w:p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22">
              <w:rPr>
                <w:rFonts w:ascii="Times New Roman" w:hAnsi="Times New Roman" w:cs="Times New Roman"/>
                <w:sz w:val="20"/>
                <w:szCs w:val="20"/>
              </w:rPr>
              <w:t>- 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      </w:r>
          </w:p>
          <w:p w:rsidR="001F6F22" w:rsidRPr="00871EFC" w:rsidRDefault="001F6F22" w:rsidP="002443D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1F6F22" w:rsidRPr="00DF4D9C" w:rsidRDefault="001F6F2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1F6F22" w:rsidRDefault="0027198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лет со Дня воссоединения Крыма и России </w:t>
            </w:r>
          </w:p>
          <w:p w:rsidR="00271982" w:rsidRDefault="0027198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982" w:rsidRDefault="0027198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Всемирный день театра</w:t>
            </w:r>
          </w:p>
        </w:tc>
        <w:tc>
          <w:tcPr>
            <w:tcW w:w="1488" w:type="dxa"/>
          </w:tcPr>
          <w:p w:rsidR="001F6F22" w:rsidRPr="00DF4D9C" w:rsidRDefault="001F6F2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1F6F22" w:rsidRDefault="001F6F2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1F6F22" w:rsidRPr="00DF4D9C" w:rsidRDefault="001F6F2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1F6F22" w:rsidRPr="00DF4D9C" w:rsidRDefault="001F6F2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1F6F22" w:rsidRPr="00DF4D9C" w:rsidRDefault="001F6F2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1F6F22" w:rsidRPr="00DF4D9C" w:rsidRDefault="001F6F2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3D8" w:rsidRPr="00DF4D9C" w:rsidTr="00955353">
        <w:tc>
          <w:tcPr>
            <w:tcW w:w="534" w:type="dxa"/>
            <w:shd w:val="clear" w:color="auto" w:fill="A6A6A6" w:themeFill="background1" w:themeFillShade="A6"/>
          </w:tcPr>
          <w:p w:rsidR="002443D8" w:rsidRPr="0070245B" w:rsidRDefault="002443D8" w:rsidP="00244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0" w:type="dxa"/>
            <w:gridSpan w:val="17"/>
            <w:shd w:val="clear" w:color="auto" w:fill="A6A6A6" w:themeFill="background1" w:themeFillShade="A6"/>
          </w:tcPr>
          <w:p w:rsidR="002443D8" w:rsidRPr="0070245B" w:rsidRDefault="002443D8" w:rsidP="00244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45B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2443D8" w:rsidRPr="00DF4D9C" w:rsidTr="00955353">
        <w:tc>
          <w:tcPr>
            <w:tcW w:w="534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патриотической песни. </w:t>
            </w:r>
          </w:p>
        </w:tc>
        <w:tc>
          <w:tcPr>
            <w:tcW w:w="1299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здоровья </w:t>
            </w:r>
          </w:p>
        </w:tc>
        <w:tc>
          <w:tcPr>
            <w:tcW w:w="1375" w:type="dxa"/>
          </w:tcPr>
          <w:p w:rsidR="002443D8" w:rsidRPr="00871EFC" w:rsidRDefault="002443D8" w:rsidP="002443D8">
            <w:pPr>
              <w:pStyle w:val="TableParagraph"/>
              <w:spacing w:line="262" w:lineRule="exact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Выставки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рисунков,</w:t>
            </w:r>
          </w:p>
          <w:p w:rsidR="002443D8" w:rsidRPr="00871EFC" w:rsidRDefault="002443D8" w:rsidP="002443D8">
            <w:pPr>
              <w:pStyle w:val="TableParagraph"/>
              <w:ind w:right="289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фотографий</w:t>
            </w:r>
            <w:r w:rsidRPr="00871EFC">
              <w:rPr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творческих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работ,</w:t>
            </w:r>
            <w:r w:rsidRPr="00871EFC">
              <w:rPr>
                <w:spacing w:val="-5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посвященных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событиям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</w:p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памятным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датам</w:t>
            </w:r>
          </w:p>
        </w:tc>
        <w:tc>
          <w:tcPr>
            <w:tcW w:w="1375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«Акция «Обелиск»</w:t>
            </w:r>
          </w:p>
        </w:tc>
        <w:tc>
          <w:tcPr>
            <w:tcW w:w="1488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2443D8" w:rsidRPr="00DF4D9C" w:rsidRDefault="001479FE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мастер-классов, библиотек,  музеев, театров и кинотеатров.</w:t>
            </w:r>
          </w:p>
        </w:tc>
        <w:tc>
          <w:tcPr>
            <w:tcW w:w="1669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Родительский всеобуч.</w:t>
            </w:r>
          </w:p>
        </w:tc>
        <w:tc>
          <w:tcPr>
            <w:tcW w:w="1271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3D8" w:rsidRPr="00DF4D9C" w:rsidTr="00955353">
        <w:tc>
          <w:tcPr>
            <w:tcW w:w="534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Экологический общешкольный субботник</w:t>
            </w:r>
          </w:p>
        </w:tc>
        <w:tc>
          <w:tcPr>
            <w:tcW w:w="1299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2443D8" w:rsidRPr="00871EFC" w:rsidRDefault="002443D8" w:rsidP="002443D8">
            <w:pPr>
              <w:pStyle w:val="TableParagraph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Трудовые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десанты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 уборке</w:t>
            </w:r>
          </w:p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территории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школы</w:t>
            </w:r>
          </w:p>
        </w:tc>
        <w:tc>
          <w:tcPr>
            <w:tcW w:w="1375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Игра-путешествие «Летим в космос». </w:t>
            </w:r>
          </w:p>
        </w:tc>
        <w:tc>
          <w:tcPr>
            <w:tcW w:w="1488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3D8" w:rsidRPr="00DF4D9C" w:rsidTr="00955353">
        <w:tc>
          <w:tcPr>
            <w:tcW w:w="534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апреля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«Космос это мы»  ко дню космонавтики</w:t>
            </w:r>
          </w:p>
        </w:tc>
        <w:tc>
          <w:tcPr>
            <w:tcW w:w="1299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2443D8" w:rsidRPr="00871EFC" w:rsidRDefault="002443D8" w:rsidP="002443D8">
            <w:pPr>
              <w:pStyle w:val="TableParagraph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Трудовые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десанты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 уборке</w:t>
            </w:r>
          </w:p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территории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школы</w:t>
            </w:r>
          </w:p>
        </w:tc>
        <w:tc>
          <w:tcPr>
            <w:tcW w:w="1375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2443D8" w:rsidRDefault="0027198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Всемирный день здоровья.</w:t>
            </w:r>
          </w:p>
          <w:p w:rsidR="00271982" w:rsidRPr="00DF4D9C" w:rsidRDefault="0027198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488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CF" w:rsidRPr="00DF4D9C" w:rsidTr="00955353">
        <w:tc>
          <w:tcPr>
            <w:tcW w:w="534" w:type="dxa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4242CF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4242CF" w:rsidRPr="00871EFC" w:rsidRDefault="004242CF" w:rsidP="002443D8">
            <w:pPr>
              <w:pStyle w:val="TableParagraph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Дежурство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школе</w:t>
            </w:r>
          </w:p>
        </w:tc>
        <w:tc>
          <w:tcPr>
            <w:tcW w:w="1375" w:type="dxa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B46" w:rsidRPr="00DF4D9C" w:rsidTr="00955353">
        <w:tc>
          <w:tcPr>
            <w:tcW w:w="534" w:type="dxa"/>
          </w:tcPr>
          <w:p w:rsidR="007D6B46" w:rsidRPr="00DF4D9C" w:rsidRDefault="007D6B46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7D6B46" w:rsidRDefault="007D6B46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7D6B46" w:rsidRPr="00DF4D9C" w:rsidRDefault="007D6B46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7D6B46" w:rsidRPr="00871EFC" w:rsidRDefault="007D6B46" w:rsidP="007D6B46">
            <w:pPr>
              <w:shd w:val="clear" w:color="auto" w:fill="FFFFFF"/>
              <w:tabs>
                <w:tab w:val="left" w:pos="993"/>
                <w:tab w:val="left" w:pos="1310"/>
              </w:tabs>
              <w:ind w:right="-1"/>
              <w:jc w:val="both"/>
              <w:rPr>
                <w:rFonts w:eastAsia="№Е"/>
                <w:sz w:val="20"/>
                <w:szCs w:val="20"/>
              </w:rPr>
            </w:pPr>
            <w:r w:rsidRPr="00871EFC">
              <w:rPr>
                <w:rFonts w:eastAsia="№Е"/>
                <w:sz w:val="20"/>
                <w:szCs w:val="20"/>
              </w:rPr>
              <w:t xml:space="preserve">озеленение пришкольной территории, разбивка клумб,  аллей, оборудование во дворе </w:t>
            </w:r>
            <w:r w:rsidRPr="00871EFC">
              <w:rPr>
                <w:rFonts w:eastAsia="№Е"/>
                <w:sz w:val="20"/>
                <w:szCs w:val="20"/>
              </w:rPr>
              <w:lastRenderedPageBreak/>
              <w:t xml:space="preserve">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      </w:r>
          </w:p>
          <w:p w:rsidR="007D6B46" w:rsidRPr="00871EFC" w:rsidRDefault="007D6B46" w:rsidP="002443D8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7D6B46" w:rsidRPr="00DF4D9C" w:rsidRDefault="007D6B46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7D6B46" w:rsidRDefault="0027198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Всемирный день земли.</w:t>
            </w:r>
          </w:p>
          <w:p w:rsidR="00271982" w:rsidRPr="00DF4D9C" w:rsidRDefault="0027198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7D6B46" w:rsidRPr="00DF4D9C" w:rsidRDefault="007D6B46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7D6B46" w:rsidRPr="00DF4D9C" w:rsidRDefault="007D6B46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7D6B46" w:rsidRPr="00DF4D9C" w:rsidRDefault="007D6B46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7D6B46" w:rsidRPr="00DF4D9C" w:rsidRDefault="007D6B46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7D6B46" w:rsidRPr="00DF4D9C" w:rsidRDefault="007D6B46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7D6B46" w:rsidRPr="00DF4D9C" w:rsidRDefault="007D6B46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3D8" w:rsidRPr="00DF4D9C" w:rsidTr="00955353">
        <w:tc>
          <w:tcPr>
            <w:tcW w:w="534" w:type="dxa"/>
            <w:shd w:val="clear" w:color="auto" w:fill="A6A6A6" w:themeFill="background1" w:themeFillShade="A6"/>
          </w:tcPr>
          <w:p w:rsidR="002443D8" w:rsidRDefault="002443D8" w:rsidP="00244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0" w:type="dxa"/>
            <w:gridSpan w:val="17"/>
            <w:shd w:val="clear" w:color="auto" w:fill="A6A6A6" w:themeFill="background1" w:themeFillShade="A6"/>
          </w:tcPr>
          <w:p w:rsidR="002443D8" w:rsidRPr="0070245B" w:rsidRDefault="002443D8" w:rsidP="00244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2443D8" w:rsidRPr="00DF4D9C" w:rsidTr="00955353">
        <w:tc>
          <w:tcPr>
            <w:tcW w:w="534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Вальс Победы</w:t>
            </w:r>
          </w:p>
          <w:p w:rsidR="00271982" w:rsidRPr="00DF4D9C" w:rsidRDefault="0027198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Победы.</w:t>
            </w:r>
          </w:p>
        </w:tc>
        <w:tc>
          <w:tcPr>
            <w:tcW w:w="1299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Вахта Памяти</w:t>
            </w:r>
          </w:p>
        </w:tc>
        <w:tc>
          <w:tcPr>
            <w:tcW w:w="1375" w:type="dxa"/>
          </w:tcPr>
          <w:p w:rsidR="002443D8" w:rsidRPr="00871EFC" w:rsidRDefault="002443D8" w:rsidP="002443D8">
            <w:pPr>
              <w:pStyle w:val="TableParagraph"/>
              <w:spacing w:line="262" w:lineRule="exact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Выставки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рисунков,</w:t>
            </w:r>
          </w:p>
          <w:p w:rsidR="002443D8" w:rsidRPr="00871EFC" w:rsidRDefault="002443D8" w:rsidP="002443D8">
            <w:pPr>
              <w:pStyle w:val="TableParagraph"/>
              <w:ind w:right="289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фотографий</w:t>
            </w:r>
            <w:r w:rsidRPr="00871EFC">
              <w:rPr>
                <w:spacing w:val="-6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творческих</w:t>
            </w:r>
            <w:r w:rsidRPr="00871EFC">
              <w:rPr>
                <w:spacing w:val="-4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работ,</w:t>
            </w:r>
            <w:r w:rsidRPr="00871EFC">
              <w:rPr>
                <w:spacing w:val="-57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посвященных</w:t>
            </w:r>
            <w:r w:rsidRPr="00871EFC">
              <w:rPr>
                <w:spacing w:val="-1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событиям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и</w:t>
            </w:r>
          </w:p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памятным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датам</w:t>
            </w:r>
          </w:p>
        </w:tc>
        <w:tc>
          <w:tcPr>
            <w:tcW w:w="1375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пионерии. Беседа «Чтим память юных героев».</w:t>
            </w:r>
          </w:p>
        </w:tc>
        <w:tc>
          <w:tcPr>
            <w:tcW w:w="1488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часы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Дню 9 мая</w:t>
            </w:r>
          </w:p>
        </w:tc>
        <w:tc>
          <w:tcPr>
            <w:tcW w:w="1336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2443D8" w:rsidRPr="00DF4D9C" w:rsidRDefault="001479FE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Поход в природу «День детства» </w:t>
            </w:r>
          </w:p>
        </w:tc>
        <w:tc>
          <w:tcPr>
            <w:tcW w:w="1669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Родительский всеобуч.</w:t>
            </w:r>
          </w:p>
        </w:tc>
        <w:tc>
          <w:tcPr>
            <w:tcW w:w="1271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3D8" w:rsidRPr="00DF4D9C" w:rsidTr="00955353">
        <w:tc>
          <w:tcPr>
            <w:tcW w:w="534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2443D8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 №1, Бессмертный полк.</w:t>
            </w:r>
          </w:p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митинге.</w:t>
            </w:r>
          </w:p>
        </w:tc>
        <w:tc>
          <w:tcPr>
            <w:tcW w:w="1375" w:type="dxa"/>
          </w:tcPr>
          <w:p w:rsidR="002443D8" w:rsidRPr="00871EFC" w:rsidRDefault="002443D8" w:rsidP="002443D8">
            <w:pPr>
              <w:pStyle w:val="TableParagraph"/>
              <w:spacing w:line="262" w:lineRule="exact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lastRenderedPageBreak/>
              <w:t>Праздничное</w:t>
            </w:r>
            <w:r w:rsidRPr="00871EFC">
              <w:rPr>
                <w:spacing w:val="-5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украшение</w:t>
            </w:r>
          </w:p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кабинетов,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lastRenderedPageBreak/>
              <w:t>окон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кабинета</w:t>
            </w:r>
          </w:p>
        </w:tc>
        <w:tc>
          <w:tcPr>
            <w:tcW w:w="1375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 и плакатов на тему: «Этот день мы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забудем ни когда»</w:t>
            </w:r>
          </w:p>
        </w:tc>
        <w:tc>
          <w:tcPr>
            <w:tcW w:w="1488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Беседа «Алкоголь и его вред на организм» (8-10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336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2443D8" w:rsidRPr="00DF4D9C" w:rsidRDefault="001479FE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мастер-классов, библиотек,  музеев,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театров и кинотеатров.</w:t>
            </w:r>
          </w:p>
        </w:tc>
        <w:tc>
          <w:tcPr>
            <w:tcW w:w="1669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CF" w:rsidRPr="00DF4D9C" w:rsidTr="00955353">
        <w:tc>
          <w:tcPr>
            <w:tcW w:w="534" w:type="dxa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4242CF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4242CF" w:rsidRPr="00871EFC" w:rsidRDefault="004242CF" w:rsidP="002443D8">
            <w:pPr>
              <w:pStyle w:val="TableParagraph"/>
              <w:spacing w:line="262" w:lineRule="exact"/>
              <w:jc w:val="both"/>
              <w:rPr>
                <w:sz w:val="20"/>
                <w:szCs w:val="20"/>
              </w:rPr>
            </w:pPr>
            <w:r w:rsidRPr="00871EFC">
              <w:rPr>
                <w:sz w:val="20"/>
                <w:szCs w:val="20"/>
              </w:rPr>
              <w:t>Дежурство</w:t>
            </w:r>
            <w:r w:rsidRPr="00871EFC">
              <w:rPr>
                <w:spacing w:val="-3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по</w:t>
            </w:r>
            <w:r w:rsidRPr="00871EFC">
              <w:rPr>
                <w:spacing w:val="-2"/>
                <w:sz w:val="20"/>
                <w:szCs w:val="20"/>
              </w:rPr>
              <w:t xml:space="preserve"> </w:t>
            </w:r>
            <w:r w:rsidRPr="00871EFC">
              <w:rPr>
                <w:sz w:val="20"/>
                <w:szCs w:val="20"/>
              </w:rPr>
              <w:t>школе</w:t>
            </w:r>
          </w:p>
        </w:tc>
        <w:tc>
          <w:tcPr>
            <w:tcW w:w="1375" w:type="dxa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4242CF" w:rsidRDefault="0027198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весны и труда.</w:t>
            </w:r>
          </w:p>
        </w:tc>
        <w:tc>
          <w:tcPr>
            <w:tcW w:w="1488" w:type="dxa"/>
          </w:tcPr>
          <w:p w:rsidR="004242CF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4242CF" w:rsidRPr="00DF4D9C" w:rsidRDefault="004242CF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3D8" w:rsidRPr="00DF4D9C" w:rsidTr="00955353">
        <w:tc>
          <w:tcPr>
            <w:tcW w:w="534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Последний звонок </w:t>
            </w:r>
          </w:p>
        </w:tc>
        <w:tc>
          <w:tcPr>
            <w:tcW w:w="1299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2443D8" w:rsidRDefault="0027198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пионерии.</w:t>
            </w:r>
          </w:p>
          <w:p w:rsidR="00271982" w:rsidRPr="00DF4D9C" w:rsidRDefault="00271982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славянской письменности.</w:t>
            </w:r>
          </w:p>
        </w:tc>
        <w:tc>
          <w:tcPr>
            <w:tcW w:w="1488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инструктажа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безопасности поведения детей  в летний период.</w:t>
            </w:r>
          </w:p>
        </w:tc>
        <w:tc>
          <w:tcPr>
            <w:tcW w:w="1336" w:type="dxa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2443D8" w:rsidRPr="00DF4D9C" w:rsidRDefault="002443D8" w:rsidP="00244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0B6B" w:rsidRDefault="00F50B6B"/>
    <w:sectPr w:rsidR="00F50B6B" w:rsidSect="00DD61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32552"/>
    <w:multiLevelType w:val="hybridMultilevel"/>
    <w:tmpl w:val="4326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6157"/>
    <w:rsid w:val="00005DA9"/>
    <w:rsid w:val="0002476F"/>
    <w:rsid w:val="000423B4"/>
    <w:rsid w:val="00066960"/>
    <w:rsid w:val="00073050"/>
    <w:rsid w:val="000B5020"/>
    <w:rsid w:val="000C6517"/>
    <w:rsid w:val="000D587F"/>
    <w:rsid w:val="000D627C"/>
    <w:rsid w:val="001425F1"/>
    <w:rsid w:val="001479FE"/>
    <w:rsid w:val="0015281D"/>
    <w:rsid w:val="00154ED4"/>
    <w:rsid w:val="00197273"/>
    <w:rsid w:val="001B73B7"/>
    <w:rsid w:val="001F6F22"/>
    <w:rsid w:val="002030A1"/>
    <w:rsid w:val="00207281"/>
    <w:rsid w:val="002443D8"/>
    <w:rsid w:val="00271982"/>
    <w:rsid w:val="0037392D"/>
    <w:rsid w:val="004002D9"/>
    <w:rsid w:val="004242CF"/>
    <w:rsid w:val="0043117F"/>
    <w:rsid w:val="004C5106"/>
    <w:rsid w:val="004E72AD"/>
    <w:rsid w:val="005975BA"/>
    <w:rsid w:val="005A6162"/>
    <w:rsid w:val="005E18EF"/>
    <w:rsid w:val="006377F0"/>
    <w:rsid w:val="00683B35"/>
    <w:rsid w:val="006C1D21"/>
    <w:rsid w:val="0070245B"/>
    <w:rsid w:val="00786226"/>
    <w:rsid w:val="007A384D"/>
    <w:rsid w:val="007D6B46"/>
    <w:rsid w:val="007E0B95"/>
    <w:rsid w:val="007F2512"/>
    <w:rsid w:val="00837174"/>
    <w:rsid w:val="008533D5"/>
    <w:rsid w:val="008C3875"/>
    <w:rsid w:val="008F5F44"/>
    <w:rsid w:val="00914EBB"/>
    <w:rsid w:val="00941C00"/>
    <w:rsid w:val="00955353"/>
    <w:rsid w:val="00980384"/>
    <w:rsid w:val="00987046"/>
    <w:rsid w:val="009F4D35"/>
    <w:rsid w:val="00A50D4B"/>
    <w:rsid w:val="00A6629E"/>
    <w:rsid w:val="00B3483E"/>
    <w:rsid w:val="00BF3C7C"/>
    <w:rsid w:val="00C87341"/>
    <w:rsid w:val="00CC1B78"/>
    <w:rsid w:val="00D06D54"/>
    <w:rsid w:val="00D75D27"/>
    <w:rsid w:val="00DD6157"/>
    <w:rsid w:val="00DF42D5"/>
    <w:rsid w:val="00DF4D9C"/>
    <w:rsid w:val="00E1316B"/>
    <w:rsid w:val="00E63253"/>
    <w:rsid w:val="00E86920"/>
    <w:rsid w:val="00E872A8"/>
    <w:rsid w:val="00EA3F2E"/>
    <w:rsid w:val="00EB0D55"/>
    <w:rsid w:val="00EF4058"/>
    <w:rsid w:val="00F21AF6"/>
    <w:rsid w:val="00F41529"/>
    <w:rsid w:val="00F42458"/>
    <w:rsid w:val="00F50B6B"/>
    <w:rsid w:val="00F576D0"/>
    <w:rsid w:val="00FA74EA"/>
    <w:rsid w:val="00FD1465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35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05DA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BCE7-C490-4459-9E28-9371E4BC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Зам по ВР</cp:lastModifiedBy>
  <cp:revision>44</cp:revision>
  <cp:lastPrinted>2021-09-14T03:20:00Z</cp:lastPrinted>
  <dcterms:created xsi:type="dcterms:W3CDTF">2020-09-10T11:22:00Z</dcterms:created>
  <dcterms:modified xsi:type="dcterms:W3CDTF">2024-10-21T10:22:00Z</dcterms:modified>
</cp:coreProperties>
</file>